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9E9" w:rsidRDefault="009609E9" w:rsidP="00960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A28C2">
        <w:rPr>
          <w:rFonts w:ascii="Times New Roman" w:eastAsia="Times New Roman" w:hAnsi="Times New Roman" w:cs="Times New Roman"/>
          <w:sz w:val="24"/>
          <w:szCs w:val="24"/>
          <w:u w:val="single"/>
        </w:rPr>
        <w:t>ПЛАН – КОНСПЕКТ ПО КИКБОКСИНГУ</w:t>
      </w:r>
    </w:p>
    <w:p w:rsidR="009609E9" w:rsidRDefault="009609E9" w:rsidP="00960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609E9" w:rsidRPr="00E259A2" w:rsidRDefault="009609E9" w:rsidP="00960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9609E9" w:rsidRPr="00E259A2" w:rsidRDefault="009609E9" w:rsidP="009609E9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8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Тема занятия</w:t>
      </w:r>
      <w:r w:rsidRPr="00EA28C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E259A2">
        <w:rPr>
          <w:rFonts w:ascii="Times New Roman" w:eastAsia="Times New Roman" w:hAnsi="Times New Roman" w:cs="Times New Roman"/>
          <w:sz w:val="24"/>
          <w:szCs w:val="24"/>
        </w:rPr>
        <w:t>Овладение способами оздоровления и укрепления организма обучающихся посредством занятий ОФП</w:t>
      </w:r>
    </w:p>
    <w:p w:rsidR="009609E9" w:rsidRPr="00E259A2" w:rsidRDefault="009609E9" w:rsidP="009609E9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259A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Задачи:</w:t>
      </w:r>
    </w:p>
    <w:p w:rsidR="009609E9" w:rsidRPr="00E259A2" w:rsidRDefault="009609E9" w:rsidP="009609E9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9A2">
        <w:rPr>
          <w:rFonts w:ascii="Times New Roman" w:eastAsia="Calibri" w:hAnsi="Times New Roman" w:cs="Times New Roman"/>
          <w:bCs/>
          <w:sz w:val="24"/>
          <w:szCs w:val="24"/>
        </w:rPr>
        <w:t>1. образовательная: </w:t>
      </w:r>
      <w:r w:rsidRPr="00E259A2">
        <w:rPr>
          <w:rFonts w:ascii="Times New Roman" w:eastAsia="Calibri" w:hAnsi="Times New Roman" w:cs="Times New Roman"/>
          <w:sz w:val="24"/>
          <w:szCs w:val="24"/>
        </w:rPr>
        <w:t>формировать у учащихся координационные и кондиционные способности.</w:t>
      </w:r>
    </w:p>
    <w:p w:rsidR="009609E9" w:rsidRPr="00E259A2" w:rsidRDefault="009609E9" w:rsidP="009609E9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9A2">
        <w:rPr>
          <w:rFonts w:ascii="Times New Roman" w:eastAsia="Calibri" w:hAnsi="Times New Roman" w:cs="Times New Roman"/>
          <w:bCs/>
          <w:sz w:val="24"/>
          <w:szCs w:val="24"/>
        </w:rPr>
        <w:t>2. воспитательная:</w:t>
      </w:r>
      <w:r w:rsidRPr="00E259A2">
        <w:rPr>
          <w:rFonts w:ascii="Times New Roman" w:eastAsia="Calibri" w:hAnsi="Times New Roman" w:cs="Times New Roman"/>
          <w:sz w:val="24"/>
          <w:szCs w:val="24"/>
        </w:rPr>
        <w:t> комплексно развивать координацию, силу, скорость, выносливость; содействовать формированию чувства ответственности, коллективизма, воспитывать упорство и потребность к занятиям физическими упражнениями, развивать интеллект.</w:t>
      </w:r>
    </w:p>
    <w:p w:rsidR="009609E9" w:rsidRPr="00E259A2" w:rsidRDefault="009609E9" w:rsidP="009609E9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9A2">
        <w:rPr>
          <w:rFonts w:ascii="Times New Roman" w:eastAsia="Calibri" w:hAnsi="Times New Roman" w:cs="Times New Roman"/>
          <w:bCs/>
          <w:sz w:val="24"/>
          <w:szCs w:val="24"/>
        </w:rPr>
        <w:t>3. оздоровительная:</w:t>
      </w:r>
      <w:r w:rsidRPr="00E259A2">
        <w:rPr>
          <w:rFonts w:ascii="Times New Roman" w:eastAsia="Calibri" w:hAnsi="Times New Roman" w:cs="Times New Roman"/>
          <w:sz w:val="24"/>
          <w:szCs w:val="24"/>
        </w:rPr>
        <w:t> содействовать достижению гармоничности в физическом развитии.</w:t>
      </w:r>
    </w:p>
    <w:p w:rsidR="009609E9" w:rsidRPr="00EA28C2" w:rsidRDefault="009609E9" w:rsidP="009609E9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609E9" w:rsidRPr="00EA28C2" w:rsidRDefault="009609E9" w:rsidP="009609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609E9" w:rsidRPr="00EA28C2" w:rsidRDefault="009609E9" w:rsidP="009609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09E9" w:rsidRPr="00EA28C2" w:rsidRDefault="009609E9" w:rsidP="009609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09E9" w:rsidRPr="00EA28C2" w:rsidRDefault="009609E9" w:rsidP="009609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575"/>
        <w:gridCol w:w="5865"/>
        <w:gridCol w:w="1440"/>
        <w:gridCol w:w="3060"/>
      </w:tblGrid>
      <w:tr w:rsidR="009609E9" w:rsidRPr="00EA28C2" w:rsidTr="004E67FB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работы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9" w:rsidRPr="00EA28C2" w:rsidRDefault="009609E9" w:rsidP="004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9609E9" w:rsidRPr="00EA28C2" w:rsidTr="004E67FB">
        <w:trPr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 – подготовительный – - 20 минут</w:t>
            </w:r>
          </w:p>
          <w:p w:rsidR="009609E9" w:rsidRPr="00EA28C2" w:rsidRDefault="009609E9" w:rsidP="009609E9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7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 для учащихся</w:t>
            </w:r>
            <w:r w:rsidRPr="00EA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подготовиться к продуктивной работе на занятии.</w:t>
            </w:r>
          </w:p>
          <w:p w:rsidR="009609E9" w:rsidRPr="00EA28C2" w:rsidRDefault="009609E9" w:rsidP="004E67FB">
            <w:pPr>
              <w:tabs>
                <w:tab w:val="left" w:pos="0"/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9609E9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7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 для педагога</w:t>
            </w:r>
            <w:r w:rsidRPr="00EA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созданию условий для эффективной работы на занятии.</w:t>
            </w:r>
          </w:p>
          <w:p w:rsidR="009609E9" w:rsidRPr="00EA28C2" w:rsidRDefault="009609E9" w:rsidP="004E67FB">
            <w:pPr>
              <w:tabs>
                <w:tab w:val="left" w:pos="0"/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tabs>
                <w:tab w:val="left" w:pos="0"/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9609E9" w:rsidRPr="00EA28C2" w:rsidRDefault="009609E9" w:rsidP="004E67FB">
            <w:pPr>
              <w:spacing w:after="0" w:line="240" w:lineRule="auto"/>
              <w:ind w:left="-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-создание положительной мотивации на занятие;</w:t>
            </w:r>
          </w:p>
          <w:p w:rsidR="009609E9" w:rsidRPr="00EA28C2" w:rsidRDefault="009609E9" w:rsidP="004E6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-  инструктаж по технике безопасности;</w:t>
            </w:r>
          </w:p>
          <w:p w:rsidR="009609E9" w:rsidRPr="00EA28C2" w:rsidRDefault="009609E9" w:rsidP="004E67FB">
            <w:pPr>
              <w:tabs>
                <w:tab w:val="left" w:pos="72"/>
              </w:tabs>
              <w:spacing w:after="0" w:line="240" w:lineRule="auto"/>
              <w:ind w:lef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-расстановка участников в шахматном порядке;</w:t>
            </w:r>
          </w:p>
          <w:p w:rsidR="009609E9" w:rsidRPr="00EA28C2" w:rsidRDefault="009609E9" w:rsidP="004E67FB">
            <w:pPr>
              <w:tabs>
                <w:tab w:val="left" w:pos="72"/>
              </w:tabs>
              <w:spacing w:after="0" w:line="240" w:lineRule="auto"/>
              <w:ind w:lef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- показ выполнения основных положений боксера(кикбоксера) в бою.</w:t>
            </w:r>
          </w:p>
          <w:p w:rsidR="009609E9" w:rsidRPr="00EA28C2" w:rsidRDefault="009609E9" w:rsidP="004E67FB">
            <w:pPr>
              <w:tabs>
                <w:tab w:val="left" w:pos="72"/>
              </w:tabs>
              <w:spacing w:after="0" w:line="240" w:lineRule="auto"/>
              <w:ind w:left="-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tabs>
                <w:tab w:val="left" w:pos="72"/>
              </w:tabs>
              <w:spacing w:after="0" w:line="240" w:lineRule="auto"/>
              <w:ind w:left="-2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A28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Методы организации работы учащихся</w:t>
            </w:r>
            <w:r w:rsidRPr="00EA2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начальном этапе занятия:</w:t>
            </w:r>
          </w:p>
          <w:p w:rsidR="009609E9" w:rsidRPr="00EA28C2" w:rsidRDefault="009609E9" w:rsidP="004E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методы обучения: словесные (диалог); наглядные (показ упражнений); практические (упражнения);</w:t>
            </w:r>
          </w:p>
          <w:p w:rsidR="009609E9" w:rsidRPr="00EA28C2" w:rsidRDefault="009609E9" w:rsidP="004E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методы организации познавательной деятельности обучающихся:  фронтальный, индивидуальный.</w:t>
            </w:r>
          </w:p>
          <w:p w:rsidR="009609E9" w:rsidRPr="00EA28C2" w:rsidRDefault="009609E9" w:rsidP="004E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ind w:left="72" w:hanging="7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Построение, приветствие, расчет.</w:t>
            </w: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Сообщение задач занятия.</w:t>
            </w: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A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Разминка</w:t>
            </w: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9609E9" w:rsidRPr="00EA28C2" w:rsidRDefault="009609E9" w:rsidP="004E67FB">
            <w:pPr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1). Ходьба.</w:t>
            </w:r>
          </w:p>
          <w:p w:rsidR="009609E9" w:rsidRPr="00EA28C2" w:rsidRDefault="009609E9" w:rsidP="004E67FB">
            <w:pPr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2). Бег.</w:t>
            </w:r>
          </w:p>
          <w:p w:rsidR="009609E9" w:rsidRPr="00EA28C2" w:rsidRDefault="009609E9" w:rsidP="004E67FB">
            <w:pPr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3). Бег спиной вперед. </w:t>
            </w:r>
          </w:p>
          <w:p w:rsidR="009609E9" w:rsidRPr="00EA28C2" w:rsidRDefault="009609E9" w:rsidP="004E67FB">
            <w:pPr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4). Бег с высоким подниманием бедра.</w:t>
            </w:r>
          </w:p>
          <w:p w:rsidR="009609E9" w:rsidRPr="00EA28C2" w:rsidRDefault="009609E9" w:rsidP="004E67FB">
            <w:pPr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5). Бег с захлестыванием голени назад.</w:t>
            </w: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6).Передвижения приставными шагами левым- правым боком.</w:t>
            </w: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7). Бег с крестным шагом левым-правым боком.</w:t>
            </w:r>
          </w:p>
          <w:p w:rsidR="009609E9" w:rsidRPr="00EA28C2" w:rsidRDefault="009609E9" w:rsidP="004E67FB">
            <w:pPr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8). Прыжки на левой-правой и двух ногах.</w:t>
            </w:r>
          </w:p>
          <w:p w:rsidR="009609E9" w:rsidRPr="00EA28C2" w:rsidRDefault="009609E9" w:rsidP="004E67FB">
            <w:pPr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9). Ходьба с вращением головы влево-вправо.</w:t>
            </w:r>
          </w:p>
          <w:p w:rsidR="009609E9" w:rsidRPr="00EA28C2" w:rsidRDefault="009609E9" w:rsidP="004E67FB">
            <w:pPr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10). И.П.-руки вперед, кисти сжаты в кулак. Круговые вращения в лучезапястных суставах 4 к себе - 4 раза от себя.</w:t>
            </w:r>
          </w:p>
          <w:p w:rsidR="009609E9" w:rsidRPr="00EA28C2" w:rsidRDefault="009609E9" w:rsidP="004E67FB">
            <w:pPr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11). И.П.-руки вперед, кисти сжаты в кулак. Круговые вращения в локтевых суставах 4 раза к себе - 4 раза от себя.</w:t>
            </w:r>
          </w:p>
          <w:p w:rsidR="009609E9" w:rsidRPr="00EA28C2" w:rsidRDefault="009609E9" w:rsidP="004E67FB">
            <w:pPr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12). И.П.-руки к плечам. Круговые вращения в плечевых суставах 4 раза вперед - 4 раза назад.</w:t>
            </w:r>
          </w:p>
          <w:p w:rsidR="009609E9" w:rsidRPr="00EA28C2" w:rsidRDefault="009609E9" w:rsidP="004E67FB">
            <w:pPr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13). И.П.-руки за головой кисти в замок. Ходьба с поворотами туловища лицом вперед-спиной вперед. </w:t>
            </w:r>
          </w:p>
          <w:p w:rsidR="009609E9" w:rsidRPr="00EA28C2" w:rsidRDefault="009609E9" w:rsidP="004E67FB">
            <w:pPr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14).И.П.-широкая стойка ноги врозь ноги, наклоны на 4 счёта-к левой ноге, к полу, к правой ноге, на 4 И.П.</w:t>
            </w:r>
          </w:p>
          <w:p w:rsidR="009609E9" w:rsidRPr="00EA28C2" w:rsidRDefault="009609E9" w:rsidP="004E67FB">
            <w:pPr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15).И.П.-ноги на ширине плеч руки на поясе. Вращение ног в голеностопном суставе.</w:t>
            </w:r>
          </w:p>
          <w:p w:rsidR="009609E9" w:rsidRPr="00EA28C2" w:rsidRDefault="009609E9" w:rsidP="004E67FB">
            <w:pPr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9609E9" w:rsidRPr="00EA28C2" w:rsidRDefault="009609E9" w:rsidP="004E67FB">
            <w:pPr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Группа разбирается свободно по залу,</w:t>
            </w:r>
          </w:p>
          <w:p w:rsidR="009609E9" w:rsidRPr="00EA28C2" w:rsidRDefault="009609E9" w:rsidP="004E67FB">
            <w:pPr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Растяжка на середине в шахматном порядке</w:t>
            </w:r>
          </w:p>
          <w:p w:rsidR="009609E9" w:rsidRPr="00EA28C2" w:rsidRDefault="009609E9" w:rsidP="004E67FB">
            <w:pPr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действия детей: выполняют упражнения, показанные педагогом.</w:t>
            </w:r>
          </w:p>
          <w:p w:rsidR="009609E9" w:rsidRPr="00EA28C2" w:rsidRDefault="009609E9" w:rsidP="004E67FB">
            <w:pPr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и методические действия педагога:демонстрация упражнений на растяжку («Лягушка», перенос тела с одной ноги на другую в вариантах, «Коробочка»); пояснение техники выполнения, контроль качества исполнения.</w:t>
            </w:r>
          </w:p>
          <w:p w:rsidR="009609E9" w:rsidRPr="00EA28C2" w:rsidRDefault="009609E9" w:rsidP="004E67FB">
            <w:pPr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мин.</w:t>
            </w: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19 мин.</w:t>
            </w: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30 сек.</w:t>
            </w: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30 сек.</w:t>
            </w: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30 сек.</w:t>
            </w: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30 сек.</w:t>
            </w: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30 сек.</w:t>
            </w: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1 мин.</w:t>
            </w: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30 сек.</w:t>
            </w: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30 сек.</w:t>
            </w: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30 сек.</w:t>
            </w: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30 сек.</w:t>
            </w: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30 сек.</w:t>
            </w: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 сек.</w:t>
            </w: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1 мин.</w:t>
            </w: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1 мин.</w:t>
            </w: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1 мин.</w:t>
            </w: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30 сек.</w:t>
            </w: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1мин.</w:t>
            </w: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9 мин.</w:t>
            </w: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Проверить самочувствие.</w:t>
            </w: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В обход по залу.</w:t>
            </w: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Дистанция 2-3 шага.</w:t>
            </w: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через левое плечо. </w:t>
            </w:r>
          </w:p>
          <w:p w:rsidR="009609E9" w:rsidRPr="00EA28C2" w:rsidRDefault="009609E9" w:rsidP="004E67FB">
            <w:pPr>
              <w:spacing w:after="0" w:line="240" w:lineRule="auto"/>
              <w:ind w:right="-1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Касаться коленями ладоней.</w:t>
            </w: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Касаться пятками ягодиц.</w:t>
            </w: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Ноги вместе не соединять, высоко не выпрыгивать.</w:t>
            </w: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Передвигаться на носках.</w:t>
            </w: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Стараться идти ровно.</w:t>
            </w: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Руки в локтях не сгибать.</w:t>
            </w: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Кулаки не разжимать.</w:t>
            </w: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Руки в локтях не сгибать.</w:t>
            </w: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Спина прямая.</w:t>
            </w: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Кулаки сжаты.</w:t>
            </w: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Обратить внимание на защиту.</w:t>
            </w: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Ноги в коленях не сгибать.</w:t>
            </w: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С упором на носок ноги.</w:t>
            </w: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09E9" w:rsidRPr="00EA28C2" w:rsidTr="004E67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A28C2">
              <w:rPr>
                <w:rFonts w:ascii="Times New Roman" w:eastAsia="Calibri" w:hAnsi="Times New Roman" w:cs="Times New Roman"/>
                <w:b/>
              </w:rPr>
              <w:lastRenderedPageBreak/>
              <w:t>2.</w:t>
            </w: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Основной этап – 60 минут</w:t>
            </w:r>
          </w:p>
          <w:p w:rsidR="009609E9" w:rsidRPr="00EA28C2" w:rsidRDefault="009609E9" w:rsidP="004E67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Совершенствование учебного материала.</w:t>
            </w:r>
          </w:p>
          <w:p w:rsidR="009609E9" w:rsidRPr="00EA28C2" w:rsidRDefault="009609E9" w:rsidP="009609E9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 для учащихся</w:t>
            </w:r>
            <w:r w:rsidRPr="00EA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усвоить полученный материалл.</w:t>
            </w:r>
          </w:p>
          <w:p w:rsidR="009609E9" w:rsidRPr="00EA28C2" w:rsidRDefault="009609E9" w:rsidP="009609E9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 для педагога</w:t>
            </w:r>
            <w:r w:rsidRPr="00EA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побудить учащихся к активности при совершенствовании материала </w:t>
            </w:r>
          </w:p>
          <w:p w:rsidR="009609E9" w:rsidRPr="00EA28C2" w:rsidRDefault="009609E9" w:rsidP="004E67FB">
            <w:pPr>
              <w:spacing w:after="0" w:line="240" w:lineRule="auto"/>
              <w:ind w:left="-2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9609E9" w:rsidRPr="00EA28C2" w:rsidRDefault="009609E9" w:rsidP="004E67FB">
            <w:pPr>
              <w:spacing w:after="0" w:line="240" w:lineRule="auto"/>
              <w:ind w:left="-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-обучить технике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двигательных действий</w:t>
            </w: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609E9" w:rsidRPr="00EA28C2" w:rsidRDefault="009609E9" w:rsidP="004E67FB">
            <w:pPr>
              <w:spacing w:after="0" w:line="240" w:lineRule="auto"/>
              <w:ind w:left="-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-выявить и своевременно исправить затруднения в выполнении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упражнений</w:t>
            </w:r>
          </w:p>
          <w:p w:rsidR="009609E9" w:rsidRDefault="009609E9" w:rsidP="004E6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70">
              <w:rPr>
                <w:rFonts w:ascii="Times New Roman" w:eastAsia="Calibri" w:hAnsi="Times New Roman" w:cs="Times New Roman"/>
                <w:sz w:val="24"/>
                <w:szCs w:val="24"/>
              </w:rPr>
              <w:t>Команда делится на 4 станции. </w:t>
            </w:r>
          </w:p>
          <w:p w:rsidR="009609E9" w:rsidRDefault="009609E9" w:rsidP="004E6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Default="009609E9" w:rsidP="004E6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Default="009609E9" w:rsidP="004E6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70">
              <w:rPr>
                <w:rFonts w:ascii="Times New Roman" w:eastAsia="Calibri" w:hAnsi="Times New Roman" w:cs="Times New Roman"/>
                <w:sz w:val="24"/>
                <w:szCs w:val="24"/>
              </w:rPr>
              <w:t>Работа выполняется по методу круговой тренировки по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 </w:t>
            </w:r>
            <w:r w:rsidRPr="00943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секунд,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43B70">
              <w:rPr>
                <w:rFonts w:ascii="Times New Roman" w:eastAsia="Calibri" w:hAnsi="Times New Roman" w:cs="Times New Roman"/>
                <w:sz w:val="24"/>
                <w:szCs w:val="24"/>
              </w:rPr>
              <w:t> серии. </w:t>
            </w:r>
          </w:p>
          <w:p w:rsidR="009609E9" w:rsidRDefault="009609E9" w:rsidP="004E6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Default="009609E9" w:rsidP="004E6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Default="009609E9" w:rsidP="004E6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7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 начинаются и заканчиваются  по свистку, после чегопроисходит переход групп  по часовой стрелке.</w:t>
            </w:r>
          </w:p>
          <w:p w:rsidR="009609E9" w:rsidRDefault="009609E9" w:rsidP="004E6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943B70" w:rsidRDefault="009609E9" w:rsidP="004E6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70">
              <w:rPr>
                <w:rFonts w:ascii="Times New Roman" w:eastAsia="Calibri" w:hAnsi="Times New Roman" w:cs="Times New Roman"/>
                <w:sz w:val="24"/>
                <w:szCs w:val="24"/>
              </w:rPr>
              <w:t> После каждой серии восстановление до110-120 уд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Работа на снарядах по заданию:</w:t>
            </w:r>
          </w:p>
          <w:p w:rsidR="009609E9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Объяснение и показ задания тренером:</w:t>
            </w: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9609E9" w:rsidRPr="00943B70" w:rsidRDefault="009609E9" w:rsidP="009609E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Отработкапрямых ударов руками с гантелями</w:t>
            </w:r>
          </w:p>
          <w:p w:rsidR="009609E9" w:rsidRPr="00EA28C2" w:rsidRDefault="009609E9" w:rsidP="009609E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без гантелей удары прямыми руками и боковыми ногами</w:t>
            </w:r>
          </w:p>
          <w:p w:rsidR="009609E9" w:rsidRDefault="009609E9" w:rsidP="004E67FB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609E9" w:rsidRDefault="009609E9" w:rsidP="004E67FB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9609E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боевая дистанция</w:t>
            </w:r>
          </w:p>
          <w:p w:rsidR="009609E9" w:rsidRPr="00EA28C2" w:rsidRDefault="009609E9" w:rsidP="004E67FB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609E9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Работа методом круговой тренировки</w:t>
            </w:r>
          </w:p>
          <w:p w:rsidR="009609E9" w:rsidRPr="00943B70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9609E9" w:rsidRPr="00943B70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7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Первая группа выполняет</w:t>
            </w:r>
            <w:r w:rsidRPr="00943B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-</w:t>
            </w:r>
            <w:r w:rsidRPr="00943B70">
              <w:rPr>
                <w:rFonts w:ascii="Times New Roman" w:eastAsia="Calibri" w:hAnsi="Times New Roman" w:cs="Times New Roman"/>
                <w:sz w:val="24"/>
                <w:szCs w:val="24"/>
              </w:rPr>
              <w:t>сгибание и разгибание рук в упоре.</w:t>
            </w:r>
          </w:p>
          <w:p w:rsidR="009609E9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609E9" w:rsidRPr="00943B70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7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Вторая группа выполняет</w:t>
            </w:r>
            <w:r w:rsidRPr="00943B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– </w:t>
            </w:r>
            <w:r w:rsidRPr="00943B70">
              <w:rPr>
                <w:rFonts w:ascii="Times New Roman" w:eastAsia="Calibri" w:hAnsi="Times New Roman" w:cs="Times New Roman"/>
                <w:sz w:val="24"/>
                <w:szCs w:val="24"/>
              </w:rPr>
              <w:t>прыжки через скакалку</w:t>
            </w:r>
          </w:p>
          <w:p w:rsidR="009609E9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609E9" w:rsidRPr="00943B70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7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Третья группа выполняют</w:t>
            </w:r>
            <w:r w:rsidRPr="00943B70">
              <w:rPr>
                <w:rFonts w:ascii="Times New Roman" w:eastAsia="Calibri" w:hAnsi="Times New Roman" w:cs="Times New Roman"/>
                <w:sz w:val="24"/>
                <w:szCs w:val="24"/>
              </w:rPr>
              <w:t> -поднимание туловища из положения лежа.</w:t>
            </w:r>
          </w:p>
          <w:p w:rsidR="009609E9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609E9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7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Подвижная игра</w:t>
            </w:r>
          </w:p>
          <w:p w:rsidR="009609E9" w:rsidRPr="00943B70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70">
              <w:rPr>
                <w:rFonts w:ascii="Times New Roman" w:eastAsia="Calibri" w:hAnsi="Times New Roman" w:cs="Times New Roman"/>
                <w:sz w:val="24"/>
                <w:szCs w:val="24"/>
              </w:rPr>
              <w:t>Дети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43B70">
              <w:rPr>
                <w:rFonts w:ascii="Times New Roman" w:eastAsia="Calibri" w:hAnsi="Times New Roman" w:cs="Times New Roman"/>
                <w:sz w:val="24"/>
                <w:szCs w:val="24"/>
              </w:rPr>
              <w:t>выстраиваются в шеренгу у каждого мяч, а один вцентре-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(ведущий) </w:t>
            </w:r>
            <w:r w:rsidRPr="00943B70">
              <w:rPr>
                <w:rFonts w:ascii="Times New Roman" w:eastAsia="Calibri" w:hAnsi="Times New Roman" w:cs="Times New Roman"/>
                <w:sz w:val="24"/>
                <w:szCs w:val="24"/>
              </w:rPr>
              <w:t>По сигналу дети выполняют ведение мяча стараясь достичьпротивоположной лицевой линии и не позволяя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ведущем</w:t>
            </w:r>
            <w:r w:rsidRPr="00943B70">
              <w:rPr>
                <w:rFonts w:ascii="Times New Roman" w:eastAsia="Calibri" w:hAnsi="Times New Roman" w:cs="Times New Roman"/>
                <w:sz w:val="24"/>
                <w:szCs w:val="24"/>
              </w:rPr>
              <w:t>у осалить себя. Тот  кого он осалитстановится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ведущим</w:t>
            </w:r>
            <w:r w:rsidRPr="00943B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10 мин.</w:t>
            </w: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10 мин.</w:t>
            </w: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 мин.</w:t>
            </w: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9" w:rsidRPr="00EA28C2" w:rsidRDefault="009609E9" w:rsidP="004E6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объяснение, показ и упражнения в стойке</w:t>
            </w:r>
          </w:p>
          <w:p w:rsidR="009609E9" w:rsidRPr="00EA28C2" w:rsidRDefault="009609E9" w:rsidP="004E6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объяснение, показ и упражнения на дальней дистанции.</w:t>
            </w:r>
          </w:p>
          <w:p w:rsidR="009609E9" w:rsidRPr="00EA28C2" w:rsidRDefault="009609E9" w:rsidP="004E6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 изучением дальней дистанции тренер рассказывает о предельном расстоянии, с которого возможно нанести противнику удар с шагом </w:t>
            </w: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вперед, и показывает, как надо индивидуально находить ее в зависимости от рук и шага. </w:t>
            </w:r>
          </w:p>
        </w:tc>
      </w:tr>
      <w:tr w:rsidR="009609E9" w:rsidRPr="00EA28C2" w:rsidTr="004E67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</w:t>
            </w: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9" w:rsidRPr="00EA28C2" w:rsidRDefault="009609E9" w:rsidP="004E67FB">
            <w:pPr>
              <w:tabs>
                <w:tab w:val="left" w:pos="516"/>
                <w:tab w:val="left" w:pos="25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Итоговый этап  -   10 минут</w:t>
            </w:r>
          </w:p>
          <w:p w:rsidR="009609E9" w:rsidRPr="00EA28C2" w:rsidRDefault="009609E9" w:rsidP="009609E9">
            <w:pPr>
              <w:numPr>
                <w:ilvl w:val="0"/>
                <w:numId w:val="4"/>
              </w:numPr>
              <w:tabs>
                <w:tab w:val="left" w:pos="252"/>
                <w:tab w:val="left" w:pos="2568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 для педагога</w:t>
            </w: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создать условия для развития физических качеств (силы, гибкости) и оценить деятельность учащихся по конечному результату.</w:t>
            </w:r>
          </w:p>
          <w:p w:rsidR="009609E9" w:rsidRPr="00EA28C2" w:rsidRDefault="009609E9" w:rsidP="009609E9">
            <w:pPr>
              <w:numPr>
                <w:ilvl w:val="0"/>
                <w:numId w:val="4"/>
              </w:numPr>
              <w:tabs>
                <w:tab w:val="left" w:pos="252"/>
                <w:tab w:val="left" w:pos="2568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Методы организации:</w:t>
            </w: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 (диалог), практический (упражнения).</w:t>
            </w:r>
          </w:p>
          <w:p w:rsidR="009609E9" w:rsidRPr="00EA28C2" w:rsidRDefault="009609E9" w:rsidP="009609E9">
            <w:pPr>
              <w:numPr>
                <w:ilvl w:val="0"/>
                <w:numId w:val="4"/>
              </w:numPr>
              <w:tabs>
                <w:tab w:val="left" w:pos="252"/>
                <w:tab w:val="left" w:pos="2568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Методы оценивания:</w:t>
            </w: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словесные («Молодец!», «Хорошо») </w:t>
            </w:r>
          </w:p>
          <w:p w:rsidR="009609E9" w:rsidRPr="00EA28C2" w:rsidRDefault="009609E9" w:rsidP="004E67FB">
            <w:pPr>
              <w:tabs>
                <w:tab w:val="left" w:pos="516"/>
                <w:tab w:val="left" w:pos="25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9609E9" w:rsidRPr="00EA28C2" w:rsidRDefault="009609E9" w:rsidP="004E67FB">
            <w:pPr>
              <w:tabs>
                <w:tab w:val="left" w:pos="516"/>
                <w:tab w:val="left" w:pos="25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9609E9" w:rsidRPr="00EA28C2" w:rsidRDefault="009609E9" w:rsidP="004E67FB">
            <w:pPr>
              <w:tabs>
                <w:tab w:val="left" w:pos="516"/>
                <w:tab w:val="left" w:pos="25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9609E9" w:rsidRPr="00EA28C2" w:rsidRDefault="009609E9" w:rsidP="004E67FB">
            <w:pPr>
              <w:tabs>
                <w:tab w:val="left" w:pos="516"/>
                <w:tab w:val="left" w:pos="25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9609E9" w:rsidRPr="00EA28C2" w:rsidRDefault="009609E9" w:rsidP="004E67FB">
            <w:pPr>
              <w:tabs>
                <w:tab w:val="left" w:pos="516"/>
                <w:tab w:val="left" w:pos="25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9609E9" w:rsidRPr="00EA28C2" w:rsidRDefault="009609E9" w:rsidP="004E67FB">
            <w:pPr>
              <w:tabs>
                <w:tab w:val="left" w:pos="516"/>
                <w:tab w:val="left" w:pos="25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9609E9" w:rsidRPr="00EA28C2" w:rsidRDefault="009609E9" w:rsidP="004E67FB">
            <w:pPr>
              <w:tabs>
                <w:tab w:val="left" w:pos="516"/>
                <w:tab w:val="left" w:pos="25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9609E9" w:rsidRPr="00EA28C2" w:rsidRDefault="009609E9" w:rsidP="004E67FB">
            <w:pPr>
              <w:tabs>
                <w:tab w:val="left" w:pos="516"/>
                <w:tab w:val="left" w:pos="25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9609E9" w:rsidRPr="00EA28C2" w:rsidRDefault="009609E9" w:rsidP="004E67FB">
            <w:pPr>
              <w:tabs>
                <w:tab w:val="left" w:pos="516"/>
                <w:tab w:val="left" w:pos="25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9609E9" w:rsidRPr="00EA28C2" w:rsidRDefault="009609E9" w:rsidP="004E67FB">
            <w:pPr>
              <w:tabs>
                <w:tab w:val="left" w:pos="516"/>
                <w:tab w:val="left" w:pos="25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9609E9" w:rsidRPr="00EA28C2" w:rsidRDefault="009609E9" w:rsidP="004E67FB">
            <w:pPr>
              <w:tabs>
                <w:tab w:val="left" w:pos="516"/>
                <w:tab w:val="left" w:pos="25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9609E9" w:rsidRPr="00EA28C2" w:rsidRDefault="009609E9" w:rsidP="004E67FB">
            <w:pPr>
              <w:tabs>
                <w:tab w:val="left" w:pos="516"/>
                <w:tab w:val="left" w:pos="25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9609E9" w:rsidRPr="00EA28C2" w:rsidRDefault="009609E9" w:rsidP="004E67FB">
            <w:pPr>
              <w:tabs>
                <w:tab w:val="left" w:pos="516"/>
                <w:tab w:val="left" w:pos="2568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Рефлексия.</w:t>
            </w:r>
          </w:p>
          <w:p w:rsidR="009609E9" w:rsidRPr="00EA28C2" w:rsidRDefault="009609E9" w:rsidP="009609E9">
            <w:pPr>
              <w:numPr>
                <w:ilvl w:val="0"/>
                <w:numId w:val="5"/>
              </w:numPr>
              <w:tabs>
                <w:tab w:val="num" w:pos="252"/>
                <w:tab w:val="left" w:pos="516"/>
                <w:tab w:val="left" w:pos="2568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 для учащихся</w:t>
            </w:r>
            <w:r w:rsidRPr="00EA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осознать удовлетворенность и  дать оценку собственной деятельности на занятии. </w:t>
            </w:r>
          </w:p>
          <w:p w:rsidR="009609E9" w:rsidRPr="00EA28C2" w:rsidRDefault="009609E9" w:rsidP="009609E9">
            <w:pPr>
              <w:numPr>
                <w:ilvl w:val="0"/>
                <w:numId w:val="5"/>
              </w:numPr>
              <w:tabs>
                <w:tab w:val="num" w:pos="252"/>
                <w:tab w:val="left" w:pos="516"/>
                <w:tab w:val="left" w:pos="2568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 для педагога</w:t>
            </w: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определить степень заинтересованности обучающихся предметом</w:t>
            </w:r>
          </w:p>
          <w:p w:rsidR="009609E9" w:rsidRPr="00EA28C2" w:rsidRDefault="009609E9" w:rsidP="009609E9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Методы оценивания:</w:t>
            </w:r>
          </w:p>
          <w:p w:rsidR="009609E9" w:rsidRPr="00EA28C2" w:rsidRDefault="009609E9" w:rsidP="004E67FB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- самооценка результатов деятельности своей и группы с помощью листа самооценивания.</w:t>
            </w:r>
          </w:p>
          <w:p w:rsidR="009609E9" w:rsidRPr="00EA28C2" w:rsidRDefault="009609E9" w:rsidP="009609E9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Методы стимулирования учебной активности учащихся в ходе подведения итогов занятия: </w:t>
            </w:r>
            <w:r w:rsidRPr="00EA28C2"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похвала.</w:t>
            </w:r>
          </w:p>
          <w:p w:rsidR="009609E9" w:rsidRPr="00EA28C2" w:rsidRDefault="009609E9" w:rsidP="004E67FB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9" w:rsidRPr="00EA28C2" w:rsidRDefault="009609E9" w:rsidP="004E67FB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Развитие физических качеств: силы, гибкости.</w:t>
            </w:r>
          </w:p>
          <w:p w:rsidR="009609E9" w:rsidRPr="00EA28C2" w:rsidRDefault="009609E9" w:rsidP="004E67FB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1). Сгибание и разгибание рук в упоре на брусьях (для развития мышц рук).</w:t>
            </w:r>
          </w:p>
          <w:p w:rsidR="009609E9" w:rsidRPr="00EA28C2" w:rsidRDefault="009609E9" w:rsidP="004E67FB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2). И.П.-лежа на полу, руки вдоль туловища ладонями в пол, ноги вместе. Достать пол за головой ногами (для развития мышц живота и спины).</w:t>
            </w:r>
          </w:p>
          <w:p w:rsidR="009609E9" w:rsidRPr="00EA28C2" w:rsidRDefault="009609E9" w:rsidP="004E67FB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3). Приседания (для развития мышц ног).</w:t>
            </w:r>
          </w:p>
          <w:p w:rsidR="009609E9" w:rsidRPr="00EA28C2" w:rsidRDefault="009609E9" w:rsidP="004E67FB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4). И.П.-лежа на животе, руки за головой кисти в замок. Одновременно на каждый счёт отрываем от пола ноги и туловище прогибаемся в спине (для развития мышц спины).</w:t>
            </w:r>
          </w:p>
          <w:p w:rsidR="009609E9" w:rsidRPr="00EA28C2" w:rsidRDefault="009609E9" w:rsidP="004E67FB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09E9" w:rsidRDefault="009609E9" w:rsidP="004E67FB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Подведение итога занятий.</w:t>
            </w:r>
          </w:p>
          <w:p w:rsidR="009609E9" w:rsidRPr="00EA28C2" w:rsidRDefault="009609E9" w:rsidP="004E67FB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Определение качества исполнения задания в каждой паре педагогом. </w:t>
            </w:r>
          </w:p>
          <w:p w:rsidR="009609E9" w:rsidRPr="00EA28C2" w:rsidRDefault="009609E9" w:rsidP="004E67FB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 высказывают свои мысли по технике выполнения задания. </w:t>
            </w:r>
          </w:p>
          <w:p w:rsidR="009609E9" w:rsidRPr="00EA28C2" w:rsidRDefault="009609E9" w:rsidP="004E67FB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Замечания и рекомендации тренера-педагога каждому участнику занятия. </w:t>
            </w:r>
          </w:p>
          <w:p w:rsidR="009609E9" w:rsidRPr="00EA28C2" w:rsidRDefault="009609E9" w:rsidP="004E67FB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Педагог определяет задачи, над которыми в дальнейшем надо работать.</w:t>
            </w: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Самоанализ обучающимися своей деятельности на занятии.</w:t>
            </w:r>
          </w:p>
          <w:p w:rsidR="009609E9" w:rsidRPr="00EA28C2" w:rsidRDefault="009609E9" w:rsidP="004E67FB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Ребята отмечают, что у них хорошо получилось, а что плохо. Выставляет себе оценку: - хорошо</w:t>
            </w:r>
          </w:p>
          <w:p w:rsidR="009609E9" w:rsidRPr="00EA28C2" w:rsidRDefault="009609E9" w:rsidP="004E67FB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- плохо.</w:t>
            </w:r>
          </w:p>
          <w:p w:rsidR="009609E9" w:rsidRPr="00EA28C2" w:rsidRDefault="009609E9" w:rsidP="004E67FB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Молодцы! Спасибо за хорошую работу!</w:t>
            </w:r>
          </w:p>
          <w:p w:rsidR="009609E9" w:rsidRPr="00EA28C2" w:rsidRDefault="009609E9" w:rsidP="004E67FB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Уборка  мест занятий (инвентарь).</w:t>
            </w:r>
          </w:p>
          <w:p w:rsidR="009609E9" w:rsidRPr="00EA28C2" w:rsidRDefault="009609E9" w:rsidP="004E67FB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Организованный уход из зала.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9" w:rsidRPr="00EA28C2" w:rsidRDefault="009609E9" w:rsidP="004E67FB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3 х 10 раз.</w:t>
            </w:r>
          </w:p>
          <w:p w:rsidR="009609E9" w:rsidRPr="00EA28C2" w:rsidRDefault="009609E9" w:rsidP="004E67FB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3 х 12 раз.</w:t>
            </w:r>
          </w:p>
          <w:p w:rsidR="009609E9" w:rsidRPr="00EA28C2" w:rsidRDefault="009609E9" w:rsidP="004E67FB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10 раз.</w:t>
            </w:r>
          </w:p>
          <w:p w:rsidR="009609E9" w:rsidRPr="00EA28C2" w:rsidRDefault="009609E9" w:rsidP="004E67FB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12 раз.</w:t>
            </w:r>
          </w:p>
          <w:p w:rsidR="009609E9" w:rsidRPr="00EA28C2" w:rsidRDefault="009609E9" w:rsidP="004E67FB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2 мин.</w:t>
            </w:r>
          </w:p>
          <w:p w:rsidR="009609E9" w:rsidRPr="00EA28C2" w:rsidRDefault="009609E9" w:rsidP="004E67FB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3 мин.</w:t>
            </w: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30 сек.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9" w:rsidRPr="00EA28C2" w:rsidRDefault="009609E9" w:rsidP="004E67FB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</w:p>
          <w:p w:rsidR="009609E9" w:rsidRPr="00EA28C2" w:rsidRDefault="009609E9" w:rsidP="004E67FB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дыханием.</w:t>
            </w:r>
          </w:p>
          <w:p w:rsidR="009609E9" w:rsidRPr="00EA28C2" w:rsidRDefault="009609E9" w:rsidP="004E67FB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Руки от пола не отрывать.</w:t>
            </w:r>
          </w:p>
          <w:p w:rsidR="009609E9" w:rsidRPr="00EA28C2" w:rsidRDefault="009609E9" w:rsidP="004E67FB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Пятки от пола не отрывать</w:t>
            </w:r>
          </w:p>
          <w:p w:rsidR="009609E9" w:rsidRPr="00EA28C2" w:rsidRDefault="009609E9" w:rsidP="004E67FB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Без резких движений.</w:t>
            </w:r>
          </w:p>
          <w:p w:rsidR="009609E9" w:rsidRPr="00EA28C2" w:rsidRDefault="009609E9" w:rsidP="004E67FB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</w:p>
          <w:p w:rsidR="009609E9" w:rsidRPr="00EA28C2" w:rsidRDefault="009609E9" w:rsidP="004E67FB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</w:p>
          <w:p w:rsidR="009609E9" w:rsidRPr="00EA28C2" w:rsidRDefault="009609E9" w:rsidP="004E67FB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</w:p>
          <w:p w:rsidR="009609E9" w:rsidRPr="00EA28C2" w:rsidRDefault="009609E9" w:rsidP="004E67FB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</w:p>
          <w:p w:rsidR="009609E9" w:rsidRPr="00EA28C2" w:rsidRDefault="009609E9" w:rsidP="004E6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E9" w:rsidRPr="00EA28C2" w:rsidRDefault="009609E9" w:rsidP="004E6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Слежу  за правильной уборкой инвентаря и снарядов (Гантели, скакалки).</w:t>
            </w:r>
          </w:p>
        </w:tc>
      </w:tr>
    </w:tbl>
    <w:p w:rsidR="009609E9" w:rsidRPr="00EA28C2" w:rsidRDefault="009609E9" w:rsidP="009609E9">
      <w:pPr>
        <w:rPr>
          <w:rFonts w:ascii="Calibri" w:eastAsia="Calibri" w:hAnsi="Calibri" w:cs="Times New Roman"/>
        </w:rPr>
      </w:pPr>
    </w:p>
    <w:p w:rsidR="009609E9" w:rsidRPr="004038B8" w:rsidRDefault="009609E9" w:rsidP="009609E9">
      <w:pPr>
        <w:rPr>
          <w:sz w:val="28"/>
          <w:szCs w:val="28"/>
        </w:rPr>
      </w:pPr>
    </w:p>
    <w:p w:rsidR="000A01EC" w:rsidRDefault="000A01EC"/>
    <w:sectPr w:rsidR="000A01EC" w:rsidSect="00D80E81">
      <w:footerReference w:type="even" r:id="rId5"/>
      <w:footerReference w:type="default" r:id="rId6"/>
      <w:pgSz w:w="16838" w:h="11906" w:orient="landscape"/>
      <w:pgMar w:top="719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E81" w:rsidRDefault="000A01EC" w:rsidP="0036464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0E81" w:rsidRDefault="000A01EC" w:rsidP="00D80E8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E81" w:rsidRDefault="000A01EC" w:rsidP="0036464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09E9">
      <w:rPr>
        <w:rStyle w:val="a5"/>
        <w:noProof/>
      </w:rPr>
      <w:t>4</w:t>
    </w:r>
    <w:r>
      <w:rPr>
        <w:rStyle w:val="a5"/>
      </w:rPr>
      <w:fldChar w:fldCharType="end"/>
    </w:r>
  </w:p>
  <w:p w:rsidR="00D80E81" w:rsidRDefault="000A01EC" w:rsidP="00D80E81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3F46"/>
    <w:multiLevelType w:val="hybridMultilevel"/>
    <w:tmpl w:val="69126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54745D"/>
    <w:multiLevelType w:val="hybridMultilevel"/>
    <w:tmpl w:val="08866196"/>
    <w:lvl w:ilvl="0" w:tplc="041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2">
    <w:nsid w:val="23EF31FE"/>
    <w:multiLevelType w:val="hybridMultilevel"/>
    <w:tmpl w:val="3822C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04445C"/>
    <w:multiLevelType w:val="hybridMultilevel"/>
    <w:tmpl w:val="7EF4C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2B6452"/>
    <w:multiLevelType w:val="hybridMultilevel"/>
    <w:tmpl w:val="19F41A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9609E9"/>
    <w:rsid w:val="000A01EC"/>
    <w:rsid w:val="00960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09E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rsid w:val="009609E9"/>
    <w:rPr>
      <w:rFonts w:ascii="Calibri" w:eastAsia="Calibri" w:hAnsi="Calibri" w:cs="Times New Roman"/>
      <w:lang w:eastAsia="en-US"/>
    </w:rPr>
  </w:style>
  <w:style w:type="character" w:styleId="a5">
    <w:name w:val="page number"/>
    <w:basedOn w:val="a0"/>
    <w:rsid w:val="00960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5932</Characters>
  <Application>Microsoft Office Word</Application>
  <DocSecurity>0</DocSecurity>
  <Lines>49</Lines>
  <Paragraphs>13</Paragraphs>
  <ScaleCrop>false</ScaleCrop>
  <Company/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2020-05-12T09:27:00Z</dcterms:created>
  <dcterms:modified xsi:type="dcterms:W3CDTF">2020-05-12T09:27:00Z</dcterms:modified>
</cp:coreProperties>
</file>